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78" w:rsidRPr="0092110C" w:rsidRDefault="0092110C" w:rsidP="0092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0C">
        <w:rPr>
          <w:rFonts w:ascii="Times New Roman" w:hAnsi="Times New Roman" w:cs="Times New Roman"/>
          <w:b/>
          <w:sz w:val="28"/>
          <w:szCs w:val="28"/>
        </w:rPr>
        <w:t>ГРАФИК ВПР ДЛЯ УЧАЩИХСЯ 5-Х КЛАССОВ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2110C" w:rsidTr="0092110C">
        <w:tc>
          <w:tcPr>
            <w:tcW w:w="3696" w:type="dxa"/>
          </w:tcPr>
          <w:p w:rsidR="0092110C" w:rsidRDefault="0092110C" w:rsidP="00921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96" w:type="dxa"/>
          </w:tcPr>
          <w:p w:rsidR="0092110C" w:rsidRDefault="0092110C" w:rsidP="00921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3697" w:type="dxa"/>
          </w:tcPr>
          <w:p w:rsidR="0092110C" w:rsidRDefault="0092110C" w:rsidP="00921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3697" w:type="dxa"/>
          </w:tcPr>
          <w:p w:rsidR="0092110C" w:rsidRDefault="0092110C" w:rsidP="00921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2110C" w:rsidTr="0092110C">
        <w:tc>
          <w:tcPr>
            <w:tcW w:w="3696" w:type="dxa"/>
          </w:tcPr>
          <w:p w:rsidR="0092110C" w:rsidRPr="0092110C" w:rsidRDefault="0092110C" w:rsidP="0092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21 сентября 2022 года</w:t>
            </w:r>
          </w:p>
        </w:tc>
        <w:tc>
          <w:tcPr>
            <w:tcW w:w="3696" w:type="dxa"/>
          </w:tcPr>
          <w:p w:rsidR="0092110C" w:rsidRPr="0092110C" w:rsidRDefault="0092110C" w:rsidP="0092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 2022 года</w:t>
            </w:r>
          </w:p>
        </w:tc>
        <w:tc>
          <w:tcPr>
            <w:tcW w:w="3697" w:type="dxa"/>
          </w:tcPr>
          <w:p w:rsidR="0092110C" w:rsidRPr="0092110C" w:rsidRDefault="0092110C" w:rsidP="0092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29 сентября 2022 года</w:t>
            </w:r>
          </w:p>
        </w:tc>
        <w:tc>
          <w:tcPr>
            <w:tcW w:w="3697" w:type="dxa"/>
          </w:tcPr>
          <w:p w:rsidR="0092110C" w:rsidRPr="0092110C" w:rsidRDefault="0092110C" w:rsidP="0092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 2022 года</w:t>
            </w:r>
          </w:p>
        </w:tc>
      </w:tr>
    </w:tbl>
    <w:p w:rsidR="0092110C" w:rsidRDefault="0092110C" w:rsidP="0092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D5B" w:rsidRPr="0092110C" w:rsidRDefault="00D25D5B" w:rsidP="00D2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0C">
        <w:rPr>
          <w:rFonts w:ascii="Times New Roman" w:hAnsi="Times New Roman" w:cs="Times New Roman"/>
          <w:b/>
          <w:sz w:val="28"/>
          <w:szCs w:val="28"/>
        </w:rPr>
        <w:t xml:space="preserve">ГРАФИК ВПР ДЛЯ УЧАЩИХСЯ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110C">
        <w:rPr>
          <w:rFonts w:ascii="Times New Roman" w:hAnsi="Times New Roman" w:cs="Times New Roman"/>
          <w:b/>
          <w:sz w:val="28"/>
          <w:szCs w:val="28"/>
        </w:rPr>
        <w:t>-Х КЛАССОВ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25D5B" w:rsidTr="0070445E">
        <w:tc>
          <w:tcPr>
            <w:tcW w:w="3696" w:type="dxa"/>
          </w:tcPr>
          <w:p w:rsidR="00D25D5B" w:rsidRDefault="00D25D5B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96" w:type="dxa"/>
          </w:tcPr>
          <w:p w:rsidR="00D25D5B" w:rsidRDefault="00D25D5B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97" w:type="dxa"/>
          </w:tcPr>
          <w:p w:rsidR="00D25D5B" w:rsidRDefault="00D25D5B" w:rsidP="00D2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97" w:type="dxa"/>
          </w:tcPr>
          <w:p w:rsidR="00D25D5B" w:rsidRDefault="00D25D5B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25D5B" w:rsidTr="0070445E">
        <w:tc>
          <w:tcPr>
            <w:tcW w:w="3696" w:type="dxa"/>
          </w:tcPr>
          <w:p w:rsidR="00D25D5B" w:rsidRPr="0092110C" w:rsidRDefault="00D25D5B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21 сентября 2022 года</w:t>
            </w:r>
          </w:p>
        </w:tc>
        <w:tc>
          <w:tcPr>
            <w:tcW w:w="3696" w:type="dxa"/>
          </w:tcPr>
          <w:p w:rsidR="00D25D5B" w:rsidRPr="0092110C" w:rsidRDefault="00D25D5B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 2022 года</w:t>
            </w:r>
          </w:p>
        </w:tc>
        <w:tc>
          <w:tcPr>
            <w:tcW w:w="3697" w:type="dxa"/>
          </w:tcPr>
          <w:p w:rsidR="00D25D5B" w:rsidRPr="0092110C" w:rsidRDefault="00D25D5B" w:rsidP="00D25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3697" w:type="dxa"/>
          </w:tcPr>
          <w:p w:rsidR="00D25D5B" w:rsidRPr="0092110C" w:rsidRDefault="00D25D5B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 2022 года</w:t>
            </w:r>
          </w:p>
        </w:tc>
      </w:tr>
    </w:tbl>
    <w:p w:rsidR="00D25D5B" w:rsidRDefault="00D25D5B" w:rsidP="0092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797" w:rsidRDefault="00F47797" w:rsidP="0092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0C">
        <w:rPr>
          <w:rFonts w:ascii="Times New Roman" w:hAnsi="Times New Roman" w:cs="Times New Roman"/>
          <w:b/>
          <w:sz w:val="28"/>
          <w:szCs w:val="28"/>
        </w:rPr>
        <w:t xml:space="preserve">ГРАФИК ВПР ДЛЯ УЧАЩИХСЯ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110C">
        <w:rPr>
          <w:rFonts w:ascii="Times New Roman" w:hAnsi="Times New Roman" w:cs="Times New Roman"/>
          <w:b/>
          <w:sz w:val="28"/>
          <w:szCs w:val="28"/>
        </w:rPr>
        <w:t>-Х КЛАССОВ</w:t>
      </w:r>
      <w:r w:rsidR="007828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828F3" w:rsidTr="0070445E">
        <w:tc>
          <w:tcPr>
            <w:tcW w:w="3696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(гуманитарный)</w:t>
            </w:r>
          </w:p>
        </w:tc>
        <w:tc>
          <w:tcPr>
            <w:tcW w:w="3696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97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28F3" w:rsidTr="0070445E">
        <w:tc>
          <w:tcPr>
            <w:tcW w:w="3696" w:type="dxa"/>
          </w:tcPr>
          <w:p w:rsidR="007828F3" w:rsidRPr="0092110C" w:rsidRDefault="007828F3" w:rsidP="007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2022 года</w:t>
            </w:r>
          </w:p>
        </w:tc>
        <w:tc>
          <w:tcPr>
            <w:tcW w:w="3696" w:type="dxa"/>
          </w:tcPr>
          <w:p w:rsidR="007828F3" w:rsidRPr="0092110C" w:rsidRDefault="007828F3" w:rsidP="007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2022 года</w:t>
            </w:r>
          </w:p>
        </w:tc>
        <w:tc>
          <w:tcPr>
            <w:tcW w:w="3697" w:type="dxa"/>
          </w:tcPr>
          <w:p w:rsidR="007828F3" w:rsidRPr="0092110C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3697" w:type="dxa"/>
          </w:tcPr>
          <w:p w:rsidR="007828F3" w:rsidRPr="0092110C" w:rsidRDefault="007828F3" w:rsidP="007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2022 года</w:t>
            </w:r>
          </w:p>
        </w:tc>
      </w:tr>
    </w:tbl>
    <w:p w:rsidR="007828F3" w:rsidRDefault="007828F3" w:rsidP="0092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8F3" w:rsidRDefault="007828F3" w:rsidP="0078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0C">
        <w:rPr>
          <w:rFonts w:ascii="Times New Roman" w:hAnsi="Times New Roman" w:cs="Times New Roman"/>
          <w:b/>
          <w:sz w:val="28"/>
          <w:szCs w:val="28"/>
        </w:rPr>
        <w:t xml:space="preserve">ГРАФИК ВПР ДЛЯ УЧАЩИХСЯ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2110C">
        <w:rPr>
          <w:rFonts w:ascii="Times New Roman" w:hAnsi="Times New Roman" w:cs="Times New Roman"/>
          <w:b/>
          <w:sz w:val="28"/>
          <w:szCs w:val="28"/>
        </w:rPr>
        <w:t>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188"/>
        <w:gridCol w:w="3092"/>
        <w:gridCol w:w="2566"/>
        <w:gridCol w:w="2902"/>
        <w:gridCol w:w="3038"/>
      </w:tblGrid>
      <w:tr w:rsidR="007828F3" w:rsidTr="007828F3">
        <w:tc>
          <w:tcPr>
            <w:tcW w:w="3188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(гуманитарный)</w:t>
            </w:r>
          </w:p>
        </w:tc>
        <w:tc>
          <w:tcPr>
            <w:tcW w:w="3092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6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38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28F3" w:rsidTr="007828F3">
        <w:tc>
          <w:tcPr>
            <w:tcW w:w="3188" w:type="dxa"/>
          </w:tcPr>
          <w:p w:rsidR="007828F3" w:rsidRPr="0092110C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2022 года</w:t>
            </w:r>
          </w:p>
        </w:tc>
        <w:tc>
          <w:tcPr>
            <w:tcW w:w="3092" w:type="dxa"/>
          </w:tcPr>
          <w:p w:rsidR="007828F3" w:rsidRPr="0092110C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сентября 2022 года</w:t>
            </w:r>
          </w:p>
        </w:tc>
        <w:tc>
          <w:tcPr>
            <w:tcW w:w="2566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2022 года</w:t>
            </w:r>
          </w:p>
        </w:tc>
        <w:tc>
          <w:tcPr>
            <w:tcW w:w="2902" w:type="dxa"/>
          </w:tcPr>
          <w:p w:rsidR="007828F3" w:rsidRPr="0092110C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3038" w:type="dxa"/>
          </w:tcPr>
          <w:p w:rsidR="007828F3" w:rsidRPr="0092110C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2022 года</w:t>
            </w:r>
          </w:p>
        </w:tc>
      </w:tr>
    </w:tbl>
    <w:p w:rsidR="007828F3" w:rsidRDefault="007828F3" w:rsidP="00782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F3" w:rsidRDefault="007828F3" w:rsidP="0078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0C">
        <w:rPr>
          <w:rFonts w:ascii="Times New Roman" w:hAnsi="Times New Roman" w:cs="Times New Roman"/>
          <w:b/>
          <w:sz w:val="28"/>
          <w:szCs w:val="28"/>
        </w:rPr>
        <w:t xml:space="preserve">ГРАФИК ВПР ДЛЯ УЧАЩИХСЯ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2110C">
        <w:rPr>
          <w:rFonts w:ascii="Times New Roman" w:hAnsi="Times New Roman" w:cs="Times New Roman"/>
          <w:b/>
          <w:sz w:val="28"/>
          <w:szCs w:val="28"/>
        </w:rPr>
        <w:t>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828F3" w:rsidTr="0070445E">
        <w:tc>
          <w:tcPr>
            <w:tcW w:w="3696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(гуманитарный)</w:t>
            </w:r>
          </w:p>
        </w:tc>
        <w:tc>
          <w:tcPr>
            <w:tcW w:w="3696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97" w:type="dxa"/>
          </w:tcPr>
          <w:p w:rsidR="007828F3" w:rsidRDefault="007828F3" w:rsidP="0070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28F3" w:rsidTr="0070445E">
        <w:tc>
          <w:tcPr>
            <w:tcW w:w="3696" w:type="dxa"/>
          </w:tcPr>
          <w:p w:rsidR="007828F3" w:rsidRPr="0092110C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2022 года</w:t>
            </w:r>
          </w:p>
        </w:tc>
        <w:tc>
          <w:tcPr>
            <w:tcW w:w="3696" w:type="dxa"/>
          </w:tcPr>
          <w:p w:rsidR="007828F3" w:rsidRPr="0092110C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2022 года</w:t>
            </w:r>
          </w:p>
        </w:tc>
        <w:tc>
          <w:tcPr>
            <w:tcW w:w="3697" w:type="dxa"/>
          </w:tcPr>
          <w:p w:rsidR="007828F3" w:rsidRPr="0092110C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3697" w:type="dxa"/>
          </w:tcPr>
          <w:p w:rsidR="007828F3" w:rsidRPr="0092110C" w:rsidRDefault="007828F3" w:rsidP="0070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2022 года</w:t>
            </w:r>
          </w:p>
        </w:tc>
      </w:tr>
    </w:tbl>
    <w:p w:rsidR="007828F3" w:rsidRPr="0092110C" w:rsidRDefault="007828F3" w:rsidP="009211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28F3" w:rsidRPr="0092110C" w:rsidSect="007828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2110C"/>
    <w:rsid w:val="001B3478"/>
    <w:rsid w:val="001C3806"/>
    <w:rsid w:val="00340C2C"/>
    <w:rsid w:val="007828F3"/>
    <w:rsid w:val="0092110C"/>
    <w:rsid w:val="00D25D5B"/>
    <w:rsid w:val="00F4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2022-09-18T09:11:00Z</dcterms:created>
  <dcterms:modified xsi:type="dcterms:W3CDTF">2022-09-18T09:11:00Z</dcterms:modified>
</cp:coreProperties>
</file>